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 w:cs="宋体"/>
          <w:bCs/>
          <w:sz w:val="28"/>
          <w:szCs w:val="44"/>
        </w:rPr>
      </w:pPr>
      <w:r>
        <w:rPr>
          <w:rFonts w:hint="eastAsia" w:ascii="仿宋_GB2312" w:hAnsi="黑体" w:eastAsia="仿宋_GB2312" w:cs="宋体"/>
          <w:bCs/>
          <w:sz w:val="28"/>
          <w:szCs w:val="44"/>
        </w:rPr>
        <w:t>参与联合编制“中国科技情报网”</w:t>
      </w:r>
      <w:bookmarkStart w:id="0" w:name="_GoBack"/>
      <w:r>
        <w:rPr>
          <w:rFonts w:hint="eastAsia" w:ascii="仿宋_GB2312" w:hAnsi="黑体" w:eastAsia="仿宋_GB2312" w:cs="宋体"/>
          <w:bCs/>
          <w:sz w:val="28"/>
          <w:szCs w:val="44"/>
        </w:rPr>
        <w:t>特色数据资源目录确认表</w:t>
      </w:r>
      <w:bookmarkEnd w:id="0"/>
    </w:p>
    <w:tbl>
      <w:tblPr>
        <w:tblStyle w:val="6"/>
        <w:tblW w:w="13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357"/>
        <w:gridCol w:w="1964"/>
        <w:gridCol w:w="2095"/>
        <w:gridCol w:w="2225"/>
        <w:gridCol w:w="3910"/>
      </w:tblGrid>
      <w:tr>
        <w:trPr>
          <w:trHeight w:val="600" w:hRule="atLeast"/>
        </w:trPr>
        <w:tc>
          <w:tcPr>
            <w:tcW w:w="13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4" w:lineRule="auto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联合编制单位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：</w:t>
            </w:r>
          </w:p>
        </w:tc>
      </w:tr>
      <w:tr>
        <w:trPr>
          <w:trHeight w:val="600" w:hRule="atLeast"/>
        </w:trPr>
        <w:tc>
          <w:tcPr>
            <w:tcW w:w="13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4" w:lineRule="auto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拟参与事项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：请在以下A-B项中选择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一项或多项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： </w:t>
            </w:r>
          </w:p>
        </w:tc>
      </w:tr>
      <w:tr>
        <w:trPr>
          <w:trHeight w:val="1847" w:hRule="atLeast"/>
        </w:trPr>
        <w:tc>
          <w:tcPr>
            <w:tcW w:w="13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4" w:lineRule="auto"/>
              <w:ind w:firstLine="240" w:firstLineChars="10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A.联合编制“中国科技情报网”特色数据资源目录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4" w:lineRule="auto"/>
              <w:ind w:firstLine="240" w:firstLineChars="10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B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联合编制相关数据交互规范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13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4" w:lineRule="auto"/>
              <w:textAlignment w:val="baseline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拟参与专家（可增加行）：</w:t>
            </w:r>
          </w:p>
        </w:tc>
      </w:tr>
      <w:tr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4" w:lineRule="auto"/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4" w:lineRule="auto"/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4" w:lineRule="auto"/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4" w:lineRule="auto"/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电话</w:t>
            </w:r>
            <w:r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4" w:lineRule="auto"/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4" w:lineRule="auto"/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参与活动类型（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请在A-B中选择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）</w:t>
            </w:r>
          </w:p>
        </w:tc>
      </w:tr>
      <w:tr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609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方正小标宋简体" w:eastAsia="仿宋_GB2312"/>
          <w:sz w:val="32"/>
          <w:szCs w:val="44"/>
        </w:rPr>
      </w:pPr>
      <w:r>
        <w:rPr>
          <w:rFonts w:hint="eastAsia" w:ascii="仿宋_GB2312" w:eastAsia="仿宋_GB2312"/>
          <w:sz w:val="24"/>
          <w:szCs w:val="24"/>
        </w:rPr>
        <w:t>注：请于2022年6月1</w:t>
      </w:r>
      <w:r>
        <w:rPr>
          <w:rFonts w:ascii="仿宋_GB2312" w:eastAsia="仿宋_GB2312"/>
          <w:sz w:val="24"/>
          <w:szCs w:val="24"/>
        </w:rPr>
        <w:t>5</w:t>
      </w:r>
      <w:r>
        <w:rPr>
          <w:rFonts w:hint="eastAsia" w:ascii="仿宋_GB2312" w:eastAsia="仿宋_GB2312"/>
          <w:sz w:val="24"/>
          <w:szCs w:val="24"/>
        </w:rPr>
        <w:t>日之前，将此表通过邮箱反馈至联系人。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汉仪书宋二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YTJhM2U4MWY4YjgxNmRjMjRhNzYzNzhhMGM5NzUifQ=="/>
  </w:docVars>
  <w:rsids>
    <w:rsidRoot w:val="00444009"/>
    <w:rsid w:val="00031C05"/>
    <w:rsid w:val="00073CA8"/>
    <w:rsid w:val="00092CEB"/>
    <w:rsid w:val="000D0C22"/>
    <w:rsid w:val="00122B8C"/>
    <w:rsid w:val="00155178"/>
    <w:rsid w:val="00167707"/>
    <w:rsid w:val="001A05B7"/>
    <w:rsid w:val="001C75D3"/>
    <w:rsid w:val="001D614F"/>
    <w:rsid w:val="002422F8"/>
    <w:rsid w:val="002601A6"/>
    <w:rsid w:val="002A7148"/>
    <w:rsid w:val="002D1978"/>
    <w:rsid w:val="00327116"/>
    <w:rsid w:val="00342F18"/>
    <w:rsid w:val="003A7ED5"/>
    <w:rsid w:val="003D7D9C"/>
    <w:rsid w:val="00411073"/>
    <w:rsid w:val="00444009"/>
    <w:rsid w:val="004441C5"/>
    <w:rsid w:val="004A62D3"/>
    <w:rsid w:val="00500B29"/>
    <w:rsid w:val="00543663"/>
    <w:rsid w:val="005A3109"/>
    <w:rsid w:val="005E531B"/>
    <w:rsid w:val="00605762"/>
    <w:rsid w:val="00655C6C"/>
    <w:rsid w:val="00681A9D"/>
    <w:rsid w:val="006A567A"/>
    <w:rsid w:val="006D2E83"/>
    <w:rsid w:val="006D729A"/>
    <w:rsid w:val="0070632E"/>
    <w:rsid w:val="00712427"/>
    <w:rsid w:val="0071655B"/>
    <w:rsid w:val="00794F4A"/>
    <w:rsid w:val="007F6879"/>
    <w:rsid w:val="00822467"/>
    <w:rsid w:val="00835479"/>
    <w:rsid w:val="008506A1"/>
    <w:rsid w:val="0085385B"/>
    <w:rsid w:val="00863F61"/>
    <w:rsid w:val="008A4951"/>
    <w:rsid w:val="008A5B0F"/>
    <w:rsid w:val="008F4A93"/>
    <w:rsid w:val="00917423"/>
    <w:rsid w:val="00934932"/>
    <w:rsid w:val="00941215"/>
    <w:rsid w:val="009422AB"/>
    <w:rsid w:val="009D5AD3"/>
    <w:rsid w:val="009F5587"/>
    <w:rsid w:val="00A13362"/>
    <w:rsid w:val="00A64F4A"/>
    <w:rsid w:val="00AB571D"/>
    <w:rsid w:val="00AF49A8"/>
    <w:rsid w:val="00B80F9B"/>
    <w:rsid w:val="00C52A40"/>
    <w:rsid w:val="00CB3366"/>
    <w:rsid w:val="00CF6E31"/>
    <w:rsid w:val="00D8435A"/>
    <w:rsid w:val="00DE36F4"/>
    <w:rsid w:val="00E21418"/>
    <w:rsid w:val="00E548EA"/>
    <w:rsid w:val="00E55536"/>
    <w:rsid w:val="00E70E71"/>
    <w:rsid w:val="00E77CCB"/>
    <w:rsid w:val="00EB1550"/>
    <w:rsid w:val="00EB4A61"/>
    <w:rsid w:val="00ED3A07"/>
    <w:rsid w:val="00ED691C"/>
    <w:rsid w:val="00F068AD"/>
    <w:rsid w:val="00F22BA2"/>
    <w:rsid w:val="00F64466"/>
    <w:rsid w:val="00FA429E"/>
    <w:rsid w:val="00FB7CBE"/>
    <w:rsid w:val="0EB2021E"/>
    <w:rsid w:val="17525518"/>
    <w:rsid w:val="27361420"/>
    <w:rsid w:val="2FED0D96"/>
    <w:rsid w:val="37B23243"/>
    <w:rsid w:val="6C4B6D01"/>
    <w:rsid w:val="77FFDFD5"/>
    <w:rsid w:val="DFDEFD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</Words>
  <Characters>932</Characters>
  <Lines>7</Lines>
  <Paragraphs>2</Paragraphs>
  <TotalTime>124</TotalTime>
  <ScaleCrop>false</ScaleCrop>
  <LinksUpToDate>false</LinksUpToDate>
  <CharactersWithSpaces>1093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2022-05-18T05:12:00Z</dcterms:created>
  <dc:creator>gczx_wusi</dc:creator>
  <cp:lastModifiedBy>金文芊</cp:lastModifiedBy>
  <cp:lastPrinted>2022-06-07T11:21:00Z</cp:lastPrinted>
  <dcterms:modified xsi:type="dcterms:W3CDTF">2022-06-07T15:16:29Z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525CDC3EF83412EF4DFB9E62E19E8888</vt:lpwstr>
  </property>
</Properties>
</file>